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49" w:rsidRDefault="00D555C8" w:rsidP="002D1C4C">
      <w:r>
        <w:rPr>
          <w:rFonts w:hint="eastAsia"/>
        </w:rPr>
        <w:t>Ema</w:t>
      </w:r>
      <w:r w:rsidR="00CE3D93">
        <w:rPr>
          <w:rFonts w:hint="eastAsia"/>
        </w:rPr>
        <w:t>i</w:t>
      </w:r>
      <w:r>
        <w:rPr>
          <w:rFonts w:hint="eastAsia"/>
        </w:rPr>
        <w:t>l</w:t>
      </w:r>
      <w:r w:rsidR="00C902FF">
        <w:rPr>
          <w:rFonts w:hint="eastAsia"/>
        </w:rPr>
        <w:t>：</w:t>
      </w:r>
      <w:r w:rsidR="0087232E" w:rsidRPr="0087232E">
        <w:t>jasdim-kansai@meicon.co.jp</w:t>
      </w:r>
    </w:p>
    <w:p w:rsidR="00D555C8" w:rsidRDefault="00D555C8" w:rsidP="002D1C4C"/>
    <w:p w:rsidR="00D555C8" w:rsidRPr="0087232E" w:rsidRDefault="00D555C8" w:rsidP="002D1C4C">
      <w:pPr>
        <w:rPr>
          <w:color w:val="000000" w:themeColor="text1"/>
        </w:rPr>
      </w:pPr>
      <w:r w:rsidRPr="0087232E">
        <w:rPr>
          <w:rFonts w:hint="eastAsia"/>
          <w:color w:val="000000" w:themeColor="text1"/>
        </w:rPr>
        <w:t>一般社団法人　斜面防災対策技術協会関西支部</w:t>
      </w:r>
    </w:p>
    <w:p w:rsidR="00D555C8" w:rsidRPr="0087232E" w:rsidRDefault="00D555C8" w:rsidP="00D555C8">
      <w:pPr>
        <w:ind w:firstLineChars="700" w:firstLine="1437"/>
        <w:rPr>
          <w:color w:val="000000" w:themeColor="text1"/>
        </w:rPr>
      </w:pPr>
      <w:r w:rsidRPr="0087232E">
        <w:rPr>
          <w:rFonts w:hint="eastAsia"/>
          <w:color w:val="000000" w:themeColor="text1"/>
        </w:rPr>
        <w:t>支部長　脇田浩央　宛</w:t>
      </w:r>
    </w:p>
    <w:p w:rsidR="00D555C8" w:rsidRPr="0087232E" w:rsidRDefault="00D555C8" w:rsidP="00D555C8">
      <w:pPr>
        <w:ind w:firstLineChars="700" w:firstLine="1437"/>
        <w:jc w:val="right"/>
        <w:rPr>
          <w:color w:val="000000" w:themeColor="text1"/>
        </w:rPr>
      </w:pPr>
      <w:r w:rsidRPr="0087232E">
        <w:rPr>
          <w:rFonts w:hint="eastAsia"/>
          <w:color w:val="000000" w:themeColor="text1"/>
        </w:rPr>
        <w:t>平成</w:t>
      </w:r>
      <w:r w:rsidR="0088632C" w:rsidRPr="0087232E">
        <w:rPr>
          <w:rFonts w:hint="eastAsia"/>
          <w:color w:val="000000" w:themeColor="text1"/>
        </w:rPr>
        <w:t>30</w:t>
      </w:r>
      <w:r w:rsidRPr="0087232E">
        <w:rPr>
          <w:rFonts w:hint="eastAsia"/>
          <w:color w:val="000000" w:themeColor="text1"/>
        </w:rPr>
        <w:t>年　　月　　日</w:t>
      </w:r>
    </w:p>
    <w:p w:rsidR="00D555C8" w:rsidRPr="0087232E" w:rsidRDefault="00D555C8" w:rsidP="00D555C8">
      <w:pPr>
        <w:rPr>
          <w:color w:val="000000" w:themeColor="text1"/>
        </w:rPr>
      </w:pPr>
    </w:p>
    <w:p w:rsidR="00D555C8" w:rsidRPr="0087232E" w:rsidRDefault="00D555C8" w:rsidP="00D555C8">
      <w:pPr>
        <w:jc w:val="center"/>
        <w:rPr>
          <w:color w:val="000000" w:themeColor="text1"/>
          <w:sz w:val="32"/>
          <w:szCs w:val="32"/>
        </w:rPr>
      </w:pPr>
      <w:r w:rsidRPr="0087232E">
        <w:rPr>
          <w:rFonts w:hint="eastAsia"/>
          <w:color w:val="000000" w:themeColor="text1"/>
          <w:sz w:val="32"/>
          <w:szCs w:val="32"/>
        </w:rPr>
        <w:t>斜面防災対策技術フォーラム</w:t>
      </w:r>
      <w:r w:rsidRPr="0087232E">
        <w:rPr>
          <w:rFonts w:hint="eastAsia"/>
          <w:color w:val="000000" w:themeColor="text1"/>
          <w:sz w:val="32"/>
          <w:szCs w:val="32"/>
        </w:rPr>
        <w:t>'</w:t>
      </w:r>
      <w:r w:rsidR="0088632C" w:rsidRPr="0087232E">
        <w:rPr>
          <w:rFonts w:hint="eastAsia"/>
          <w:color w:val="000000" w:themeColor="text1"/>
          <w:sz w:val="32"/>
          <w:szCs w:val="32"/>
        </w:rPr>
        <w:t>18</w:t>
      </w:r>
      <w:r w:rsidR="0088632C" w:rsidRPr="0087232E">
        <w:rPr>
          <w:color w:val="000000" w:themeColor="text1"/>
          <w:sz w:val="32"/>
          <w:szCs w:val="32"/>
        </w:rPr>
        <w:t xml:space="preserve"> </w:t>
      </w:r>
      <w:r w:rsidRPr="0087232E">
        <w:rPr>
          <w:rFonts w:hint="eastAsia"/>
          <w:color w:val="000000" w:themeColor="text1"/>
          <w:sz w:val="32"/>
          <w:szCs w:val="32"/>
        </w:rPr>
        <w:t>in</w:t>
      </w:r>
      <w:r w:rsidRPr="0087232E">
        <w:rPr>
          <w:rFonts w:hint="eastAsia"/>
          <w:color w:val="000000" w:themeColor="text1"/>
          <w:sz w:val="32"/>
          <w:szCs w:val="32"/>
        </w:rPr>
        <w:t>神戸</w:t>
      </w:r>
    </w:p>
    <w:p w:rsidR="00D555C8" w:rsidRPr="0087232E" w:rsidRDefault="00D555C8" w:rsidP="00D555C8">
      <w:pPr>
        <w:jc w:val="center"/>
        <w:rPr>
          <w:color w:val="000000" w:themeColor="text1"/>
          <w:sz w:val="32"/>
          <w:szCs w:val="32"/>
        </w:rPr>
      </w:pPr>
      <w:r w:rsidRPr="0087232E">
        <w:rPr>
          <w:rFonts w:hint="eastAsia"/>
          <w:color w:val="000000" w:themeColor="text1"/>
          <w:sz w:val="32"/>
          <w:szCs w:val="32"/>
        </w:rPr>
        <w:t>展示ブース申込書</w:t>
      </w:r>
    </w:p>
    <w:p w:rsidR="00D555C8" w:rsidRPr="0087232E" w:rsidRDefault="00D555C8" w:rsidP="00D555C8">
      <w:pPr>
        <w:rPr>
          <w:color w:val="000000" w:themeColor="text1"/>
        </w:rPr>
      </w:pPr>
    </w:p>
    <w:p w:rsidR="00D555C8" w:rsidRPr="0087232E" w:rsidRDefault="00D555C8" w:rsidP="00D555C8">
      <w:pPr>
        <w:rPr>
          <w:color w:val="000000" w:themeColor="text1"/>
          <w:sz w:val="28"/>
          <w:szCs w:val="28"/>
        </w:rPr>
      </w:pPr>
      <w:r w:rsidRPr="0087232E">
        <w:rPr>
          <w:rFonts w:hint="eastAsia"/>
          <w:color w:val="000000" w:themeColor="text1"/>
          <w:sz w:val="28"/>
          <w:szCs w:val="28"/>
        </w:rPr>
        <w:t>斜面防災対策技術フォーラム</w:t>
      </w:r>
      <w:r w:rsidRPr="0087232E">
        <w:rPr>
          <w:color w:val="000000" w:themeColor="text1"/>
          <w:sz w:val="28"/>
          <w:szCs w:val="28"/>
        </w:rPr>
        <w:t>’</w:t>
      </w:r>
      <w:r w:rsidR="0088632C" w:rsidRPr="0087232E">
        <w:rPr>
          <w:rFonts w:hint="eastAsia"/>
          <w:color w:val="000000" w:themeColor="text1"/>
          <w:sz w:val="28"/>
          <w:szCs w:val="28"/>
        </w:rPr>
        <w:t>18</w:t>
      </w:r>
      <w:r w:rsidR="0088632C" w:rsidRPr="0087232E">
        <w:rPr>
          <w:color w:val="000000" w:themeColor="text1"/>
          <w:sz w:val="28"/>
          <w:szCs w:val="28"/>
        </w:rPr>
        <w:t xml:space="preserve"> </w:t>
      </w:r>
      <w:r w:rsidRPr="0087232E">
        <w:rPr>
          <w:rFonts w:hint="eastAsia"/>
          <w:color w:val="000000" w:themeColor="text1"/>
          <w:sz w:val="28"/>
          <w:szCs w:val="28"/>
        </w:rPr>
        <w:t>in</w:t>
      </w:r>
      <w:r w:rsidRPr="0087232E">
        <w:rPr>
          <w:rFonts w:hint="eastAsia"/>
          <w:color w:val="000000" w:themeColor="text1"/>
          <w:sz w:val="28"/>
          <w:szCs w:val="28"/>
        </w:rPr>
        <w:t>神戸における展示ブースを下記のとおり申し込みます。</w:t>
      </w:r>
    </w:p>
    <w:p w:rsidR="00D555C8" w:rsidRPr="00D555C8" w:rsidRDefault="00D555C8" w:rsidP="00D555C8">
      <w:pPr>
        <w:rPr>
          <w:sz w:val="32"/>
          <w:szCs w:val="32"/>
        </w:rPr>
      </w:pPr>
    </w:p>
    <w:p w:rsidR="00D555C8" w:rsidRPr="00D555C8" w:rsidRDefault="00D555C8" w:rsidP="00D555C8">
      <w:pPr>
        <w:jc w:val="center"/>
        <w:rPr>
          <w:sz w:val="32"/>
          <w:szCs w:val="32"/>
        </w:rPr>
      </w:pPr>
      <w:r w:rsidRPr="00D555C8">
        <w:rPr>
          <w:rFonts w:hint="eastAsia"/>
          <w:sz w:val="32"/>
          <w:szCs w:val="32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552"/>
        <w:gridCol w:w="850"/>
        <w:gridCol w:w="2687"/>
      </w:tblGrid>
      <w:tr w:rsidR="00660E59" w:rsidTr="00CE3D93">
        <w:tc>
          <w:tcPr>
            <w:tcW w:w="1271" w:type="dxa"/>
          </w:tcPr>
          <w:p w:rsidR="00660E59" w:rsidRDefault="00660E59" w:rsidP="00660E59">
            <w:pPr>
              <w:jc w:val="center"/>
            </w:pPr>
            <w:r>
              <w:rPr>
                <w:rFonts w:hint="eastAsia"/>
              </w:rPr>
              <w:t>会社名</w:t>
            </w:r>
          </w:p>
          <w:p w:rsidR="00660E59" w:rsidRDefault="00660E59" w:rsidP="00660E5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23" w:type="dxa"/>
            <w:gridSpan w:val="4"/>
          </w:tcPr>
          <w:p w:rsidR="00660E59" w:rsidRDefault="00660E59" w:rsidP="00D555C8"/>
        </w:tc>
      </w:tr>
      <w:tr w:rsidR="00660E59" w:rsidTr="00CE3D93">
        <w:tc>
          <w:tcPr>
            <w:tcW w:w="1271" w:type="dxa"/>
          </w:tcPr>
          <w:p w:rsidR="00660E59" w:rsidRDefault="00660E59" w:rsidP="00660E5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3" w:type="dxa"/>
            <w:gridSpan w:val="4"/>
          </w:tcPr>
          <w:p w:rsidR="00660E59" w:rsidRDefault="00660E59" w:rsidP="00D555C8">
            <w:r>
              <w:rPr>
                <w:rFonts w:hint="eastAsia"/>
              </w:rPr>
              <w:t>〒</w:t>
            </w:r>
          </w:p>
          <w:p w:rsidR="00660E59" w:rsidRDefault="00660E59" w:rsidP="00D555C8"/>
        </w:tc>
      </w:tr>
      <w:tr w:rsidR="00660E59" w:rsidTr="00CE3D93">
        <w:tc>
          <w:tcPr>
            <w:tcW w:w="1271" w:type="dxa"/>
            <w:vMerge w:val="restart"/>
          </w:tcPr>
          <w:p w:rsidR="00660E59" w:rsidRDefault="00660E59" w:rsidP="00660E59">
            <w:pPr>
              <w:jc w:val="center"/>
            </w:pPr>
          </w:p>
          <w:p w:rsidR="00660E59" w:rsidRDefault="00660E59" w:rsidP="00660E5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</w:tcPr>
          <w:p w:rsidR="00660E59" w:rsidRDefault="00660E59" w:rsidP="00CE3D9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2" w:type="dxa"/>
          </w:tcPr>
          <w:p w:rsidR="00660E59" w:rsidRDefault="00660E59" w:rsidP="00D555C8"/>
        </w:tc>
        <w:tc>
          <w:tcPr>
            <w:tcW w:w="850" w:type="dxa"/>
          </w:tcPr>
          <w:p w:rsidR="00660E59" w:rsidRDefault="00CE3D93" w:rsidP="00CE3D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87" w:type="dxa"/>
          </w:tcPr>
          <w:p w:rsidR="00660E59" w:rsidRDefault="00660E59" w:rsidP="00D555C8"/>
        </w:tc>
      </w:tr>
      <w:tr w:rsidR="00660E59" w:rsidTr="00CE3D93">
        <w:tc>
          <w:tcPr>
            <w:tcW w:w="1271" w:type="dxa"/>
            <w:vMerge/>
          </w:tcPr>
          <w:p w:rsidR="00660E59" w:rsidRDefault="00660E59" w:rsidP="00660E59">
            <w:pPr>
              <w:jc w:val="center"/>
            </w:pPr>
          </w:p>
        </w:tc>
        <w:tc>
          <w:tcPr>
            <w:tcW w:w="1134" w:type="dxa"/>
          </w:tcPr>
          <w:p w:rsidR="00660E59" w:rsidRDefault="00660E59" w:rsidP="00CE3D9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552" w:type="dxa"/>
          </w:tcPr>
          <w:p w:rsidR="00660E59" w:rsidRDefault="00660E59" w:rsidP="00D555C8"/>
        </w:tc>
        <w:tc>
          <w:tcPr>
            <w:tcW w:w="850" w:type="dxa"/>
          </w:tcPr>
          <w:p w:rsidR="00660E59" w:rsidRDefault="00CE3D93" w:rsidP="00CE3D9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87" w:type="dxa"/>
          </w:tcPr>
          <w:p w:rsidR="00660E59" w:rsidRDefault="00660E59" w:rsidP="00D555C8"/>
        </w:tc>
      </w:tr>
      <w:tr w:rsidR="00CE3D93" w:rsidTr="00CE3D93">
        <w:tc>
          <w:tcPr>
            <w:tcW w:w="1271" w:type="dxa"/>
            <w:vMerge/>
          </w:tcPr>
          <w:p w:rsidR="00CE3D93" w:rsidRDefault="00CE3D93" w:rsidP="00660E59">
            <w:pPr>
              <w:jc w:val="center"/>
            </w:pPr>
          </w:p>
        </w:tc>
        <w:tc>
          <w:tcPr>
            <w:tcW w:w="1134" w:type="dxa"/>
          </w:tcPr>
          <w:p w:rsidR="00CE3D93" w:rsidRDefault="00CE3D93" w:rsidP="00CE3D9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089" w:type="dxa"/>
            <w:gridSpan w:val="3"/>
          </w:tcPr>
          <w:p w:rsidR="00CE3D93" w:rsidRDefault="00CE3D93" w:rsidP="00D555C8"/>
        </w:tc>
      </w:tr>
      <w:tr w:rsidR="00CE3D93" w:rsidTr="00CE3D93">
        <w:tc>
          <w:tcPr>
            <w:tcW w:w="1271" w:type="dxa"/>
          </w:tcPr>
          <w:p w:rsidR="00CE3D93" w:rsidRDefault="00CE3D93" w:rsidP="00660E59">
            <w:pPr>
              <w:jc w:val="center"/>
            </w:pPr>
          </w:p>
          <w:p w:rsidR="00CE3D93" w:rsidRDefault="00CE3D93" w:rsidP="00660E59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7223" w:type="dxa"/>
            <w:gridSpan w:val="4"/>
          </w:tcPr>
          <w:p w:rsidR="00CE3D93" w:rsidRDefault="00CE3D93" w:rsidP="00D555C8"/>
          <w:p w:rsidR="00CE3D93" w:rsidRDefault="00CE3D93" w:rsidP="00D555C8"/>
          <w:p w:rsidR="00CE3D93" w:rsidRDefault="00CE3D93" w:rsidP="00D555C8"/>
        </w:tc>
      </w:tr>
    </w:tbl>
    <w:p w:rsidR="00D555C8" w:rsidRDefault="00D555C8" w:rsidP="00D555C8"/>
    <w:p w:rsidR="000F357F" w:rsidRDefault="000F357F" w:rsidP="000F357F">
      <w:pPr>
        <w:ind w:firstLineChars="100" w:firstLine="205"/>
      </w:pPr>
      <w:r>
        <w:rPr>
          <w:rFonts w:hint="eastAsia"/>
        </w:rPr>
        <w:t>協会にて企業展示紹介冊子（</w:t>
      </w:r>
      <w:r>
        <w:rPr>
          <w:rFonts w:hint="eastAsia"/>
        </w:rPr>
        <w:t>A4</w:t>
      </w:r>
      <w:r>
        <w:rPr>
          <w:rFonts w:hint="eastAsia"/>
        </w:rPr>
        <w:t>判・モノクロ</w:t>
      </w:r>
      <w:r w:rsidR="00196A14">
        <w:rPr>
          <w:rFonts w:hint="eastAsia"/>
        </w:rPr>
        <w:t>・掲載サイズ横約</w:t>
      </w:r>
      <w:r w:rsidR="00196A14">
        <w:rPr>
          <w:rFonts w:hint="eastAsia"/>
        </w:rPr>
        <w:t>160</w:t>
      </w:r>
      <w:r w:rsidR="00196A14">
        <w:rPr>
          <w:rFonts w:hint="eastAsia"/>
        </w:rPr>
        <w:t>ｍｍ×縦約</w:t>
      </w:r>
      <w:r w:rsidR="00196A14">
        <w:rPr>
          <w:rFonts w:hint="eastAsia"/>
        </w:rPr>
        <w:t>100</w:t>
      </w:r>
      <w:r w:rsidR="00196A14">
        <w:rPr>
          <w:rFonts w:hint="eastAsia"/>
        </w:rPr>
        <w:t>ｍｍ</w:t>
      </w:r>
      <w:r>
        <w:rPr>
          <w:rFonts w:hint="eastAsia"/>
        </w:rPr>
        <w:t>）を作成いたします。掲載する原稿を次ページの掲載イメージを参考に必要事項をご記入いただき、メールにてお送りください。</w:t>
      </w:r>
    </w:p>
    <w:p w:rsidR="000F357F" w:rsidRDefault="000F357F" w:rsidP="000F357F">
      <w:pPr>
        <w:ind w:firstLineChars="100" w:firstLine="205"/>
      </w:pPr>
    </w:p>
    <w:p w:rsidR="00CE3D93" w:rsidRDefault="00CE3D93" w:rsidP="00CE3D93">
      <w:pPr>
        <w:wordWrap w:val="0"/>
        <w:jc w:val="right"/>
      </w:pPr>
      <w:r>
        <w:rPr>
          <w:rFonts w:hint="eastAsia"/>
        </w:rPr>
        <w:t>【申し込み・お問い合わせ】</w:t>
      </w:r>
      <w:r w:rsidR="000F357F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　　</w:t>
      </w:r>
    </w:p>
    <w:p w:rsidR="00CE3D93" w:rsidRDefault="00CE3D93" w:rsidP="00CE3D93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563-0048</w:t>
      </w:r>
      <w:r>
        <w:rPr>
          <w:rFonts w:hint="eastAsia"/>
        </w:rPr>
        <w:t xml:space="preserve">　大阪府池田市呉服町</w:t>
      </w:r>
      <w:r>
        <w:rPr>
          <w:rFonts w:hint="eastAsia"/>
        </w:rPr>
        <w:t>10-14</w:t>
      </w:r>
      <w:r w:rsidR="000F357F">
        <w:rPr>
          <w:rFonts w:hint="eastAsia"/>
        </w:rPr>
        <w:t xml:space="preserve">　</w:t>
      </w:r>
      <w:r>
        <w:rPr>
          <w:rFonts w:hint="eastAsia"/>
        </w:rPr>
        <w:t xml:space="preserve">明治コンサルタント（株）大阪支店内　</w:t>
      </w:r>
    </w:p>
    <w:p w:rsidR="00CE3D93" w:rsidRDefault="00CE3D93" w:rsidP="00CE3D93">
      <w:pPr>
        <w:jc w:val="right"/>
      </w:pPr>
      <w:r>
        <w:t>TEL 072-751-1659  FAX 072-751-1692</w:t>
      </w:r>
    </w:p>
    <w:p w:rsidR="0008225C" w:rsidRDefault="0008225C" w:rsidP="0008225C">
      <w:pPr>
        <w:wordWrap w:val="0"/>
        <w:jc w:val="right"/>
      </w:pPr>
      <w:r>
        <w:rPr>
          <w:rFonts w:hint="eastAsia"/>
        </w:rPr>
        <w:t>メールアドレス</w:t>
      </w:r>
      <w:r>
        <w:rPr>
          <w:rFonts w:hint="eastAsia"/>
        </w:rPr>
        <w:t xml:space="preserve">  </w:t>
      </w:r>
      <w:r w:rsidRPr="0008225C">
        <w:t>jasdim-kansai@meicon.co.jp</w:t>
      </w:r>
    </w:p>
    <w:p w:rsidR="00CE3D93" w:rsidRDefault="00CE3D93" w:rsidP="00DE2271">
      <w:pPr>
        <w:wordWrap w:val="0"/>
        <w:jc w:val="right"/>
      </w:pPr>
      <w:r>
        <w:rPr>
          <w:rFonts w:hint="eastAsia"/>
        </w:rPr>
        <w:t>（一社）斜面防災対策技術協会関西支部</w:t>
      </w:r>
      <w:r w:rsidR="000F357F">
        <w:rPr>
          <w:rFonts w:hint="eastAsia"/>
        </w:rPr>
        <w:t xml:space="preserve">　</w:t>
      </w:r>
      <w:r>
        <w:rPr>
          <w:rFonts w:hint="eastAsia"/>
        </w:rPr>
        <w:t>事務局　関場清隆</w:t>
      </w: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2FF" w:rsidTr="00C902FF">
        <w:tc>
          <w:tcPr>
            <w:tcW w:w="8494" w:type="dxa"/>
          </w:tcPr>
          <w:p w:rsidR="00C902FF" w:rsidRDefault="00C902FF" w:rsidP="002F616E">
            <w:pPr>
              <w:ind w:right="205"/>
              <w:jc w:val="center"/>
            </w:pPr>
            <w:r>
              <w:rPr>
                <w:rFonts w:hint="eastAsia"/>
              </w:rPr>
              <w:lastRenderedPageBreak/>
              <w:t>ブース番号</w:t>
            </w:r>
            <w:r w:rsidR="002F616E">
              <w:rPr>
                <w:rFonts w:hint="eastAsia"/>
              </w:rPr>
              <w:t xml:space="preserve">　</w:t>
            </w:r>
            <w:r w:rsidR="002F616E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〇〇〇〇〇（株）</w:t>
            </w:r>
          </w:p>
        </w:tc>
      </w:tr>
      <w:tr w:rsidR="00C902FF" w:rsidTr="00C902FF">
        <w:tc>
          <w:tcPr>
            <w:tcW w:w="8494" w:type="dxa"/>
          </w:tcPr>
          <w:p w:rsidR="00C902FF" w:rsidRDefault="00C902FF" w:rsidP="00CE3D93">
            <w:pPr>
              <w:ind w:right="205"/>
              <w:jc w:val="left"/>
            </w:pPr>
            <w:r>
              <w:rPr>
                <w:rFonts w:hint="eastAsia"/>
              </w:rPr>
              <w:t>【主な展示物】</w:t>
            </w:r>
          </w:p>
          <w:p w:rsidR="00C902FF" w:rsidRDefault="00C902FF" w:rsidP="00CE3D93">
            <w:pPr>
              <w:ind w:right="205"/>
              <w:jc w:val="left"/>
            </w:pPr>
            <w:r>
              <w:rPr>
                <w:rFonts w:hint="eastAsia"/>
              </w:rPr>
              <w:t>〇〇センサおよび〇〇内臓センサを使用した〇〇システム</w:t>
            </w:r>
          </w:p>
          <w:p w:rsidR="00C902FF" w:rsidRDefault="002F07AF" w:rsidP="00CE3D93">
            <w:pPr>
              <w:ind w:right="205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CFA05" wp14:editId="75A087D3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114300</wp:posOffset>
                      </wp:positionV>
                      <wp:extent cx="2085975" cy="2105025"/>
                      <wp:effectExtent l="19050" t="0" r="47625" b="47625"/>
                      <wp:wrapNone/>
                      <wp:docPr id="1" name="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105025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50CA0" id="雲 1" o:spid="_x0000_s1026" style="position:absolute;left:0;text-align:left;margin-left:236.3pt;margin-top:9pt;width:164.25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    <v:path arrowok="t" o:connecttype="custom" o:connectlocs="226608,1275538;104299,1236702;334529,1700539;281027,1719104;795664,1904755;763409,1819970;1391954,1693327;1379061,1786348;1647969,1118489;1804948,1466208;2018277,748161;1948359,878556;1850530,264395;1854200,325987;1404074,192571;1439902,114022;1069110,229993;1086445,162262;676010,252993;738783,318677;199278,769357;188317,700213" o:connectangles="0,0,0,0,0,0,0,0,0,0,0,0,0,0,0,0,0,0,0,0,0,0"/>
                    </v:shape>
                  </w:pict>
                </mc:Fallback>
              </mc:AlternateContent>
            </w:r>
          </w:p>
          <w:p w:rsidR="002F616E" w:rsidRDefault="002F616E" w:rsidP="00CE3D93">
            <w:pPr>
              <w:ind w:right="205"/>
              <w:jc w:val="left"/>
            </w:pPr>
          </w:p>
          <w:p w:rsidR="002F616E" w:rsidRDefault="002F616E" w:rsidP="00CE3D93">
            <w:pPr>
              <w:ind w:right="205"/>
              <w:jc w:val="left"/>
            </w:pPr>
          </w:p>
          <w:p w:rsidR="002F616E" w:rsidRDefault="002F616E" w:rsidP="00CE3D93">
            <w:pPr>
              <w:ind w:right="205"/>
              <w:jc w:val="left"/>
            </w:pPr>
          </w:p>
          <w:p w:rsidR="00C902FF" w:rsidRDefault="00C902FF" w:rsidP="00CE3D93">
            <w:pPr>
              <w:ind w:right="205"/>
              <w:jc w:val="left"/>
            </w:pPr>
          </w:p>
          <w:p w:rsidR="00C902FF" w:rsidRDefault="00C902FF" w:rsidP="00CE3D93">
            <w:pPr>
              <w:ind w:right="205"/>
              <w:jc w:val="left"/>
            </w:pPr>
            <w:r>
              <w:rPr>
                <w:rFonts w:hint="eastAsia"/>
              </w:rPr>
              <w:t>【展示内容】</w:t>
            </w:r>
          </w:p>
          <w:p w:rsidR="00C902FF" w:rsidRDefault="00C902FF" w:rsidP="002F07AF">
            <w:pPr>
              <w:tabs>
                <w:tab w:val="left" w:pos="5740"/>
              </w:tabs>
              <w:ind w:right="205"/>
              <w:jc w:val="left"/>
            </w:pPr>
            <w:r>
              <w:rPr>
                <w:rFonts w:hint="eastAsia"/>
              </w:rPr>
              <w:t xml:space="preserve">・〇〇型〇〇計　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 xml:space="preserve">　実機展示</w:t>
            </w:r>
            <w:r w:rsidR="002F07AF">
              <w:tab/>
            </w:r>
            <w:r w:rsidR="002F07AF">
              <w:rPr>
                <w:rFonts w:hint="eastAsia"/>
              </w:rPr>
              <w:t>イメージ写真等</w:t>
            </w:r>
          </w:p>
          <w:p w:rsidR="00C902FF" w:rsidRDefault="00C902FF" w:rsidP="00CE3D93">
            <w:pPr>
              <w:ind w:right="205"/>
              <w:jc w:val="left"/>
            </w:pPr>
            <w:r>
              <w:rPr>
                <w:rFonts w:hint="eastAsia"/>
              </w:rPr>
              <w:t xml:space="preserve">・〇〇システム　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 w:rsidR="007D04CC">
              <w:rPr>
                <w:rFonts w:hint="eastAsia"/>
              </w:rPr>
              <w:t xml:space="preserve">　実機展示</w:t>
            </w:r>
          </w:p>
          <w:p w:rsidR="007D04CC" w:rsidRDefault="007D04CC" w:rsidP="00CE3D93">
            <w:pPr>
              <w:ind w:right="205"/>
              <w:jc w:val="left"/>
            </w:pPr>
            <w:r>
              <w:rPr>
                <w:rFonts w:hint="eastAsia"/>
              </w:rPr>
              <w:t>・〇〇システムによる丸まる対策</w:t>
            </w:r>
          </w:p>
          <w:p w:rsidR="00C902FF" w:rsidRDefault="007D04CC" w:rsidP="00CE3D93">
            <w:pPr>
              <w:ind w:right="205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 xml:space="preserve">　パネル・パンフレット展示</w:t>
            </w:r>
          </w:p>
          <w:p w:rsidR="00C902FF" w:rsidRDefault="00C902FF" w:rsidP="00CE3D93">
            <w:pPr>
              <w:ind w:right="205"/>
              <w:jc w:val="left"/>
            </w:pPr>
          </w:p>
          <w:p w:rsidR="002F616E" w:rsidRDefault="002F616E" w:rsidP="00CE3D93">
            <w:pPr>
              <w:ind w:right="205"/>
              <w:jc w:val="left"/>
            </w:pPr>
          </w:p>
          <w:p w:rsidR="002F616E" w:rsidRDefault="002F616E" w:rsidP="00CE3D93">
            <w:pPr>
              <w:ind w:right="205"/>
              <w:jc w:val="left"/>
            </w:pPr>
          </w:p>
          <w:p w:rsidR="00C902FF" w:rsidRDefault="00C902FF" w:rsidP="00CE3D93">
            <w:pPr>
              <w:ind w:right="205"/>
              <w:jc w:val="left"/>
            </w:pPr>
          </w:p>
          <w:p w:rsidR="00C902FF" w:rsidRPr="007D04CC" w:rsidRDefault="007D04CC" w:rsidP="00CE3D93">
            <w:pPr>
              <w:ind w:right="205"/>
              <w:jc w:val="left"/>
            </w:pPr>
            <w:r>
              <w:rPr>
                <w:rFonts w:hint="eastAsia"/>
              </w:rPr>
              <w:t>【</w:t>
            </w:r>
            <w:r w:rsidR="002F616E">
              <w:rPr>
                <w:rFonts w:hint="eastAsia"/>
              </w:rPr>
              <w:t>連</w:t>
            </w:r>
            <w:r w:rsidR="002F616E">
              <w:rPr>
                <w:rFonts w:hint="eastAsia"/>
              </w:rPr>
              <w:t xml:space="preserve"> </w:t>
            </w:r>
            <w:r w:rsidR="002F616E">
              <w:rPr>
                <w:rFonts w:hint="eastAsia"/>
              </w:rPr>
              <w:t>絡</w:t>
            </w:r>
            <w:r w:rsidR="002F616E">
              <w:rPr>
                <w:rFonts w:hint="eastAsia"/>
              </w:rPr>
              <w:t xml:space="preserve"> </w:t>
            </w:r>
            <w:r w:rsidR="002F616E">
              <w:rPr>
                <w:rFonts w:hint="eastAsia"/>
              </w:rPr>
              <w:t>先</w:t>
            </w:r>
            <w:r>
              <w:rPr>
                <w:rFonts w:hint="eastAsia"/>
              </w:rPr>
              <w:t>】</w:t>
            </w:r>
          </w:p>
          <w:p w:rsidR="00C902FF" w:rsidRDefault="002F616E" w:rsidP="00CE3D93">
            <w:pPr>
              <w:ind w:right="205"/>
              <w:jc w:val="left"/>
            </w:pPr>
            <w:r>
              <w:rPr>
                <w:rFonts w:hint="eastAsia"/>
              </w:rPr>
              <w:t>〒〇〇〇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〇〇〇〇</w:t>
            </w:r>
          </w:p>
          <w:p w:rsidR="002F616E" w:rsidRDefault="002F616E" w:rsidP="00CE3D93">
            <w:pPr>
              <w:ind w:right="205"/>
              <w:jc w:val="left"/>
            </w:pPr>
            <w:r>
              <w:rPr>
                <w:rFonts w:hint="eastAsia"/>
              </w:rPr>
              <w:t>〇〇県〇〇市〇〇町〇〇番地</w:t>
            </w:r>
          </w:p>
          <w:p w:rsidR="002F616E" w:rsidRDefault="002F616E" w:rsidP="00CE3D93">
            <w:pPr>
              <w:ind w:right="205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〇〇〇〇　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Pr="002F616E">
              <w:rPr>
                <w:rFonts w:hint="eastAsia"/>
              </w:rPr>
              <w:t>〇〇〇</w:t>
            </w:r>
            <w:r w:rsidRPr="002F616E">
              <w:rPr>
                <w:rFonts w:hint="eastAsia"/>
              </w:rPr>
              <w:t>-</w:t>
            </w:r>
            <w:r w:rsidRPr="002F616E">
              <w:rPr>
                <w:rFonts w:hint="eastAsia"/>
              </w:rPr>
              <w:t>〇〇〇</w:t>
            </w:r>
            <w:r w:rsidRPr="002F616E">
              <w:rPr>
                <w:rFonts w:hint="eastAsia"/>
              </w:rPr>
              <w:t>-</w:t>
            </w:r>
            <w:r w:rsidRPr="002F616E">
              <w:rPr>
                <w:rFonts w:hint="eastAsia"/>
              </w:rPr>
              <w:t>〇〇〇〇</w:t>
            </w:r>
          </w:p>
          <w:p w:rsidR="0039059A" w:rsidRDefault="002F616E" w:rsidP="00CE3D93">
            <w:pPr>
              <w:ind w:right="205"/>
              <w:jc w:val="left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：〇〇〇＠〇〇〇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〇〇</w:t>
            </w:r>
            <w:r w:rsidR="000F357F">
              <w:rPr>
                <w:rFonts w:hint="eastAsia"/>
              </w:rPr>
              <w:t>（担当者：〇〇〇〇）</w:t>
            </w:r>
          </w:p>
          <w:p w:rsidR="00C902FF" w:rsidRDefault="002F616E" w:rsidP="00A760BE">
            <w:pPr>
              <w:ind w:right="205"/>
              <w:jc w:val="left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http</w:t>
            </w:r>
            <w:r w:rsidR="00A760BE">
              <w:rPr>
                <w:rFonts w:hint="eastAsia"/>
              </w:rPr>
              <w:t>～</w:t>
            </w:r>
            <w:r>
              <w:rPr>
                <w:rFonts w:hint="eastAsia"/>
              </w:rPr>
              <w:t>//</w:t>
            </w:r>
            <w:r>
              <w:rPr>
                <w:rFonts w:hint="eastAsia"/>
              </w:rPr>
              <w:t>〇〇〇</w:t>
            </w:r>
          </w:p>
        </w:tc>
      </w:tr>
    </w:tbl>
    <w:p w:rsidR="00CE3D93" w:rsidRDefault="00CE3D93" w:rsidP="00CE3D93">
      <w:pPr>
        <w:ind w:right="205"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616E" w:rsidTr="000F357F">
        <w:tc>
          <w:tcPr>
            <w:tcW w:w="8494" w:type="dxa"/>
          </w:tcPr>
          <w:p w:rsidR="002F616E" w:rsidRDefault="002F616E" w:rsidP="002F07AF">
            <w:pPr>
              <w:ind w:right="205"/>
              <w:jc w:val="center"/>
            </w:pPr>
            <w:r>
              <w:rPr>
                <w:rFonts w:hint="eastAsia"/>
              </w:rPr>
              <w:t xml:space="preserve">ブース番号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</w:t>
            </w:r>
            <w:r w:rsidR="002F07AF">
              <w:rPr>
                <w:rFonts w:ascii="Segoe UI Emoji" w:eastAsia="Segoe UI Emoji" w:hAnsi="Segoe UI Emoji" w:cs="Segoe UI Emoji"/>
              </w:rPr>
              <w:t>△△△△△</w:t>
            </w:r>
            <w:r>
              <w:rPr>
                <w:rFonts w:hint="eastAsia"/>
              </w:rPr>
              <w:t>（株）</w:t>
            </w:r>
          </w:p>
        </w:tc>
      </w:tr>
      <w:tr w:rsidR="002F616E" w:rsidTr="000F357F">
        <w:tc>
          <w:tcPr>
            <w:tcW w:w="8494" w:type="dxa"/>
          </w:tcPr>
          <w:p w:rsidR="002F616E" w:rsidRDefault="002F616E" w:rsidP="000F357F">
            <w:pPr>
              <w:ind w:right="205"/>
              <w:jc w:val="left"/>
            </w:pPr>
            <w:r>
              <w:rPr>
                <w:rFonts w:hint="eastAsia"/>
              </w:rPr>
              <w:t>【主な展示物】</w:t>
            </w:r>
          </w:p>
          <w:p w:rsidR="002F616E" w:rsidRDefault="002F07AF" w:rsidP="000F357F">
            <w:pPr>
              <w:ind w:right="205"/>
              <w:jc w:val="left"/>
            </w:pPr>
            <w:r>
              <w:rPr>
                <w:rFonts w:ascii="Segoe UI Emoji" w:eastAsia="Segoe UI Emoji" w:hAnsi="Segoe UI Emoji" w:cs="Segoe UI Emoji"/>
              </w:rPr>
              <w:t>△△</w:t>
            </w:r>
            <w:r w:rsidR="002F616E">
              <w:rPr>
                <w:rFonts w:hint="eastAsia"/>
              </w:rPr>
              <w:t>センサおよび</w:t>
            </w:r>
            <w:r>
              <w:rPr>
                <w:rFonts w:ascii="Segoe UI Emoji" w:eastAsia="Segoe UI Emoji" w:hAnsi="Segoe UI Emoji" w:cs="Segoe UI Emoji"/>
              </w:rPr>
              <w:t>△△</w:t>
            </w:r>
            <w:r w:rsidR="002F616E">
              <w:rPr>
                <w:rFonts w:hint="eastAsia"/>
              </w:rPr>
              <w:t>内臓センサを使用した</w:t>
            </w:r>
            <w:r>
              <w:rPr>
                <w:rFonts w:ascii="Segoe UI Emoji" w:eastAsia="Segoe UI Emoji" w:hAnsi="Segoe UI Emoji" w:cs="Segoe UI Emoji"/>
              </w:rPr>
              <w:t>△△</w:t>
            </w:r>
            <w:r w:rsidR="002F616E">
              <w:rPr>
                <w:rFonts w:hint="eastAsia"/>
              </w:rPr>
              <w:t>システム</w:t>
            </w:r>
          </w:p>
          <w:p w:rsidR="002F616E" w:rsidRDefault="0039059A" w:rsidP="000F357F">
            <w:pPr>
              <w:ind w:right="205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540A06" wp14:editId="44115295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102870</wp:posOffset>
                      </wp:positionV>
                      <wp:extent cx="2085975" cy="2105025"/>
                      <wp:effectExtent l="19050" t="0" r="47625" b="47625"/>
                      <wp:wrapNone/>
                      <wp:docPr id="2" name="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105025"/>
                              </a:xfrm>
                              <a:prstGeom prst="cloud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B1705" id="雲 2" o:spid="_x0000_s1026" style="position:absolute;left:0;text-align:left;margin-left:236.5pt;margin-top:8.1pt;width:164.25pt;height:16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      <v:path arrowok="t" o:connecttype="custom" o:connectlocs="226608,1275538;104299,1236702;334529,1700539;281027,1719104;795664,1904755;763409,1819970;1391954,1693327;1379061,1786348;1647969,1118489;1804948,1466208;2018277,748161;1948359,878556;1850530,264395;1854200,325987;1404074,192571;1439902,114022;1069110,229993;1086445,162262;676010,252993;738783,318677;199278,769357;188317,700213" o:connectangles="0,0,0,0,0,0,0,0,0,0,0,0,0,0,0,0,0,0,0,0,0,0"/>
                    </v:shape>
                  </w:pict>
                </mc:Fallback>
              </mc:AlternateContent>
            </w:r>
          </w:p>
          <w:p w:rsidR="002F616E" w:rsidRDefault="002F616E" w:rsidP="000F357F">
            <w:pPr>
              <w:ind w:right="205"/>
              <w:jc w:val="left"/>
            </w:pPr>
          </w:p>
          <w:p w:rsidR="002F616E" w:rsidRDefault="002F616E" w:rsidP="000F357F">
            <w:pPr>
              <w:ind w:right="205"/>
              <w:jc w:val="left"/>
            </w:pPr>
          </w:p>
          <w:p w:rsidR="002F616E" w:rsidRDefault="002F616E" w:rsidP="000F357F">
            <w:pPr>
              <w:ind w:right="205"/>
              <w:jc w:val="left"/>
            </w:pPr>
          </w:p>
          <w:p w:rsidR="002F616E" w:rsidRDefault="002F616E" w:rsidP="000F357F">
            <w:pPr>
              <w:ind w:right="205"/>
              <w:jc w:val="left"/>
            </w:pPr>
          </w:p>
          <w:p w:rsidR="002F616E" w:rsidRDefault="002F616E" w:rsidP="000F357F">
            <w:pPr>
              <w:ind w:right="205"/>
              <w:jc w:val="left"/>
            </w:pPr>
            <w:r>
              <w:rPr>
                <w:rFonts w:hint="eastAsia"/>
              </w:rPr>
              <w:t>【展示内容】</w:t>
            </w:r>
          </w:p>
          <w:p w:rsidR="002F616E" w:rsidRDefault="002F616E" w:rsidP="002F07AF">
            <w:pPr>
              <w:tabs>
                <w:tab w:val="left" w:pos="5535"/>
              </w:tabs>
              <w:ind w:right="205"/>
              <w:jc w:val="left"/>
            </w:pPr>
            <w:r>
              <w:rPr>
                <w:rFonts w:hint="eastAsia"/>
              </w:rPr>
              <w:t>・</w:t>
            </w:r>
            <w:r w:rsidR="002F07AF">
              <w:rPr>
                <w:rFonts w:ascii="Segoe UI Emoji" w:eastAsia="Segoe UI Emoji" w:hAnsi="Segoe UI Emoji" w:cs="Segoe UI Emoji"/>
              </w:rPr>
              <w:t>△△</w:t>
            </w:r>
            <w:r>
              <w:rPr>
                <w:rFonts w:hint="eastAsia"/>
              </w:rPr>
              <w:t>型</w:t>
            </w:r>
            <w:r w:rsidR="002F07AF">
              <w:rPr>
                <w:rFonts w:ascii="Segoe UI Emoji" w:eastAsia="Segoe UI Emoji" w:hAnsi="Segoe UI Emoji" w:cs="Segoe UI Emoji"/>
              </w:rPr>
              <w:t>△△</w:t>
            </w:r>
            <w:r>
              <w:rPr>
                <w:rFonts w:hint="eastAsia"/>
              </w:rPr>
              <w:t xml:space="preserve">計　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 xml:space="preserve">　実機展示</w:t>
            </w:r>
            <w:r w:rsidR="002F07AF">
              <w:tab/>
            </w:r>
            <w:r w:rsidR="002F07AF">
              <w:rPr>
                <w:rFonts w:hint="eastAsia"/>
              </w:rPr>
              <w:t>イメージ写真等</w:t>
            </w:r>
          </w:p>
          <w:p w:rsidR="002F616E" w:rsidRDefault="002F616E" w:rsidP="000F357F">
            <w:pPr>
              <w:ind w:right="205"/>
              <w:jc w:val="left"/>
            </w:pPr>
            <w:r>
              <w:rPr>
                <w:rFonts w:hint="eastAsia"/>
              </w:rPr>
              <w:t>・</w:t>
            </w:r>
            <w:r w:rsidR="0039059A">
              <w:rPr>
                <w:rFonts w:ascii="Segoe UI Emoji" w:eastAsia="Segoe UI Emoji" w:hAnsi="Segoe UI Emoji" w:cs="Segoe UI Emoji"/>
              </w:rPr>
              <w:t>△△</w:t>
            </w:r>
            <w:r>
              <w:rPr>
                <w:rFonts w:hint="eastAsia"/>
              </w:rPr>
              <w:t xml:space="preserve">システム　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 xml:space="preserve">　実機展示</w:t>
            </w:r>
          </w:p>
          <w:p w:rsidR="002F616E" w:rsidRDefault="002F616E" w:rsidP="000F357F">
            <w:pPr>
              <w:ind w:right="205"/>
              <w:jc w:val="left"/>
            </w:pPr>
            <w:r>
              <w:rPr>
                <w:rFonts w:hint="eastAsia"/>
              </w:rPr>
              <w:t>・</w:t>
            </w:r>
            <w:r w:rsidR="0039059A">
              <w:rPr>
                <w:rFonts w:ascii="Segoe UI Emoji" w:eastAsia="Segoe UI Emoji" w:hAnsi="Segoe UI Emoji" w:cs="Segoe UI Emoji"/>
              </w:rPr>
              <w:t>△△</w:t>
            </w:r>
            <w:r>
              <w:rPr>
                <w:rFonts w:hint="eastAsia"/>
              </w:rPr>
              <w:t>システムによる丸まる対策</w:t>
            </w:r>
          </w:p>
          <w:p w:rsidR="002F616E" w:rsidRDefault="002F616E" w:rsidP="000F357F">
            <w:pPr>
              <w:ind w:right="205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 xml:space="preserve">　パネル・パンフレット展示</w:t>
            </w:r>
          </w:p>
          <w:p w:rsidR="002F616E" w:rsidRDefault="002F616E" w:rsidP="000F357F">
            <w:pPr>
              <w:ind w:right="205"/>
              <w:jc w:val="left"/>
            </w:pPr>
          </w:p>
          <w:p w:rsidR="002F616E" w:rsidRDefault="002F616E" w:rsidP="000F357F">
            <w:pPr>
              <w:ind w:right="205"/>
              <w:jc w:val="left"/>
            </w:pPr>
          </w:p>
          <w:p w:rsidR="002F616E" w:rsidRDefault="002F616E" w:rsidP="000F357F">
            <w:pPr>
              <w:ind w:right="205"/>
              <w:jc w:val="left"/>
            </w:pPr>
          </w:p>
          <w:p w:rsidR="002F616E" w:rsidRDefault="002F616E" w:rsidP="000F357F">
            <w:pPr>
              <w:ind w:right="205"/>
              <w:jc w:val="left"/>
            </w:pPr>
          </w:p>
          <w:p w:rsidR="002F616E" w:rsidRPr="007D04CC" w:rsidRDefault="002F616E" w:rsidP="000F357F">
            <w:pPr>
              <w:ind w:right="205"/>
              <w:jc w:val="left"/>
            </w:pPr>
            <w:r>
              <w:rPr>
                <w:rFonts w:hint="eastAsia"/>
              </w:rPr>
              <w:t>【連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先】</w:t>
            </w:r>
          </w:p>
          <w:p w:rsidR="002F616E" w:rsidRDefault="002F616E" w:rsidP="000F357F">
            <w:pPr>
              <w:ind w:right="205"/>
              <w:jc w:val="left"/>
            </w:pPr>
            <w:r>
              <w:rPr>
                <w:rFonts w:hint="eastAsia"/>
              </w:rPr>
              <w:t>〒〇〇〇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〇〇〇〇</w:t>
            </w:r>
          </w:p>
          <w:p w:rsidR="002F616E" w:rsidRDefault="002F616E" w:rsidP="000F357F">
            <w:pPr>
              <w:ind w:right="205"/>
              <w:jc w:val="left"/>
            </w:pPr>
            <w:r>
              <w:rPr>
                <w:rFonts w:hint="eastAsia"/>
              </w:rPr>
              <w:t>〇〇県〇〇市〇〇町〇〇番地</w:t>
            </w:r>
          </w:p>
          <w:p w:rsidR="002F616E" w:rsidRDefault="002F616E" w:rsidP="000F357F">
            <w:pPr>
              <w:ind w:right="205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〇〇〇〇　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Pr="002F616E">
              <w:rPr>
                <w:rFonts w:hint="eastAsia"/>
              </w:rPr>
              <w:t>〇〇〇</w:t>
            </w:r>
            <w:r w:rsidRPr="002F616E">
              <w:rPr>
                <w:rFonts w:hint="eastAsia"/>
              </w:rPr>
              <w:t>-</w:t>
            </w:r>
            <w:r w:rsidRPr="002F616E">
              <w:rPr>
                <w:rFonts w:hint="eastAsia"/>
              </w:rPr>
              <w:t>〇〇〇</w:t>
            </w:r>
            <w:r w:rsidRPr="002F616E">
              <w:rPr>
                <w:rFonts w:hint="eastAsia"/>
              </w:rPr>
              <w:t>-</w:t>
            </w:r>
            <w:r w:rsidRPr="002F616E">
              <w:rPr>
                <w:rFonts w:hint="eastAsia"/>
              </w:rPr>
              <w:t>〇〇〇〇</w:t>
            </w:r>
          </w:p>
          <w:p w:rsidR="002F616E" w:rsidRDefault="002F616E" w:rsidP="000F357F">
            <w:pPr>
              <w:ind w:right="205"/>
              <w:jc w:val="left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：〇〇〇＠〇〇〇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〇〇</w:t>
            </w:r>
            <w:r w:rsidR="000F357F" w:rsidRPr="000F357F">
              <w:rPr>
                <w:rFonts w:hint="eastAsia"/>
              </w:rPr>
              <w:t>（担当者：〇〇〇〇）</w:t>
            </w:r>
          </w:p>
          <w:p w:rsidR="002F616E" w:rsidRDefault="002F616E" w:rsidP="00A760BE">
            <w:pPr>
              <w:ind w:right="205"/>
              <w:jc w:val="left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http</w:t>
            </w:r>
            <w:r w:rsidR="00A760BE">
              <w:rPr>
                <w:rFonts w:hint="eastAsia"/>
              </w:rPr>
              <w:t>～</w:t>
            </w:r>
            <w:r>
              <w:rPr>
                <w:rFonts w:hint="eastAsia"/>
              </w:rPr>
              <w:t>//</w:t>
            </w:r>
            <w:r>
              <w:rPr>
                <w:rFonts w:hint="eastAsia"/>
              </w:rPr>
              <w:t>〇〇〇</w:t>
            </w:r>
          </w:p>
        </w:tc>
      </w:tr>
    </w:tbl>
    <w:p w:rsidR="002F616E" w:rsidRPr="00A760BE" w:rsidRDefault="002F616E" w:rsidP="00CE3D93">
      <w:pPr>
        <w:ind w:right="205"/>
        <w:jc w:val="left"/>
      </w:pPr>
    </w:p>
    <w:sectPr w:rsidR="002F616E" w:rsidRPr="00A760BE" w:rsidSect="002A3067">
      <w:pgSz w:w="11906" w:h="16838" w:code="9"/>
      <w:pgMar w:top="1985" w:right="1701" w:bottom="1701" w:left="1701" w:header="340" w:footer="567" w:gutter="0"/>
      <w:cols w:space="425"/>
      <w:docGrid w:type="linesAndChars" w:linePitch="355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63" w:rsidRDefault="009C6A63" w:rsidP="00C902FF">
      <w:r>
        <w:separator/>
      </w:r>
    </w:p>
  </w:endnote>
  <w:endnote w:type="continuationSeparator" w:id="0">
    <w:p w:rsidR="009C6A63" w:rsidRDefault="009C6A63" w:rsidP="00C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63" w:rsidRDefault="009C6A63" w:rsidP="00C902FF">
      <w:r>
        <w:separator/>
      </w:r>
    </w:p>
  </w:footnote>
  <w:footnote w:type="continuationSeparator" w:id="0">
    <w:p w:rsidR="009C6A63" w:rsidRDefault="009C6A63" w:rsidP="00C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2E0"/>
    <w:multiLevelType w:val="multilevel"/>
    <w:tmpl w:val="9BFCBDB8"/>
    <w:lvl w:ilvl="0">
      <w:start w:val="1"/>
      <w:numFmt w:val="decimal"/>
      <w:suff w:val="nothing"/>
      <w:lvlText w:val="%1. 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 %2 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 %2. %3 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suff w:val="nothing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3260" w:hanging="1134"/>
      </w:pPr>
      <w:rPr>
        <w:rFonts w:hint="eastAsia"/>
      </w:rPr>
    </w:lvl>
    <w:lvl w:ilvl="6">
      <w:start w:val="1"/>
      <w:numFmt w:val="lowerRoman"/>
      <w:suff w:val="nothing"/>
      <w:lvlText w:val="%7）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suff w:val="nothing"/>
      <w:lvlText w:val="（%8）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suff w:val="nothing"/>
      <w:lvlText w:val="%9）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9440136"/>
    <w:multiLevelType w:val="multilevel"/>
    <w:tmpl w:val="820A2370"/>
    <w:lvl w:ilvl="0">
      <w:start w:val="1"/>
      <w:numFmt w:val="decimal"/>
      <w:suff w:val="nothing"/>
      <w:lvlText w:val="%1. 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 %2 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nothing"/>
      <w:lvlText w:val="%1. %2. %3 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lowerRoman"/>
      <w:suff w:val="nothing"/>
      <w:lvlText w:val="（%5）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1134" w:hanging="1134"/>
      </w:pPr>
      <w:rPr>
        <w:rFonts w:hint="eastAsia"/>
      </w:rPr>
    </w:lvl>
    <w:lvl w:ilvl="6">
      <w:start w:val="1"/>
      <w:numFmt w:val="lowerRoman"/>
      <w:suff w:val="nothing"/>
      <w:lvlText w:val="%7）"/>
      <w:lvlJc w:val="left"/>
      <w:pPr>
        <w:ind w:left="1276" w:hanging="1276"/>
      </w:pPr>
      <w:rPr>
        <w:rFonts w:hint="eastAsia"/>
      </w:rPr>
    </w:lvl>
    <w:lvl w:ilvl="7">
      <w:start w:val="1"/>
      <w:numFmt w:val="lowerLetter"/>
      <w:suff w:val="nothing"/>
      <w:lvlText w:val="（%8）"/>
      <w:lvlJc w:val="left"/>
      <w:pPr>
        <w:ind w:left="1418" w:hanging="1418"/>
      </w:pPr>
      <w:rPr>
        <w:rFonts w:hint="eastAsia"/>
      </w:rPr>
    </w:lvl>
    <w:lvl w:ilvl="8">
      <w:start w:val="1"/>
      <w:numFmt w:val="lowerLetter"/>
      <w:suff w:val="nothing"/>
      <w:lvlText w:val="%9）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7DAF745A"/>
    <w:multiLevelType w:val="multilevel"/>
    <w:tmpl w:val="ED2AF39A"/>
    <w:lvl w:ilvl="0">
      <w:start w:val="1"/>
      <w:numFmt w:val="decimal"/>
      <w:pStyle w:val="1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 %2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 %2. %3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lowerRoman"/>
      <w:pStyle w:val="5"/>
      <w:suff w:val="nothing"/>
      <w:lvlText w:val="（%5）"/>
      <w:lvlJc w:val="left"/>
      <w:pPr>
        <w:ind w:left="992" w:hanging="992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suff w:val="nothing"/>
      <w:lvlText w:val="%7）"/>
      <w:lvlJc w:val="left"/>
      <w:pPr>
        <w:ind w:left="1276" w:hanging="1276"/>
      </w:pPr>
      <w:rPr>
        <w:rFonts w:hint="eastAsia"/>
      </w:rPr>
    </w:lvl>
    <w:lvl w:ilvl="7">
      <w:start w:val="1"/>
      <w:numFmt w:val="lowerRoman"/>
      <w:pStyle w:val="8"/>
      <w:suff w:val="nothing"/>
      <w:lvlText w:val="%8）"/>
      <w:lvlJc w:val="left"/>
      <w:pPr>
        <w:ind w:left="1418" w:hanging="1418"/>
      </w:pPr>
      <w:rPr>
        <w:rFonts w:hint="eastAsia"/>
      </w:rPr>
    </w:lvl>
    <w:lvl w:ilvl="8">
      <w:start w:val="1"/>
      <w:numFmt w:val="lowerLetter"/>
      <w:pStyle w:val="9"/>
      <w:suff w:val="nothing"/>
      <w:lvlText w:val="%9）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8D"/>
    <w:rsid w:val="000561D9"/>
    <w:rsid w:val="0008225C"/>
    <w:rsid w:val="000F357F"/>
    <w:rsid w:val="00196A14"/>
    <w:rsid w:val="00236D79"/>
    <w:rsid w:val="002A2115"/>
    <w:rsid w:val="002A3067"/>
    <w:rsid w:val="002D1C4C"/>
    <w:rsid w:val="002F07AF"/>
    <w:rsid w:val="002F616E"/>
    <w:rsid w:val="0030007D"/>
    <w:rsid w:val="0039059A"/>
    <w:rsid w:val="00535006"/>
    <w:rsid w:val="006009E0"/>
    <w:rsid w:val="00660E59"/>
    <w:rsid w:val="007B5FE0"/>
    <w:rsid w:val="007C1157"/>
    <w:rsid w:val="007D04CC"/>
    <w:rsid w:val="00823FDC"/>
    <w:rsid w:val="0087232E"/>
    <w:rsid w:val="0088632C"/>
    <w:rsid w:val="00926987"/>
    <w:rsid w:val="00955D49"/>
    <w:rsid w:val="009C6A63"/>
    <w:rsid w:val="00A760BE"/>
    <w:rsid w:val="00AE4C85"/>
    <w:rsid w:val="00AF39AB"/>
    <w:rsid w:val="00C902FF"/>
    <w:rsid w:val="00CE3D93"/>
    <w:rsid w:val="00D555C8"/>
    <w:rsid w:val="00DE2271"/>
    <w:rsid w:val="00E77066"/>
    <w:rsid w:val="00E873D1"/>
    <w:rsid w:val="00ED47EA"/>
    <w:rsid w:val="00F0648D"/>
    <w:rsid w:val="00F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3BFEDB-49E2-4553-9639-A2862F48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ookman Old Style" w:hAnsi="Bookman Old Style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3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pPr>
      <w:keepNext/>
      <w:numPr>
        <w:ilvl w:val="8"/>
        <w:numId w:val="3"/>
      </w:numPr>
      <w:outlineLvl w:val="8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rmal Indent"/>
    <w:basedOn w:val="a"/>
    <w:semiHidden/>
    <w:pPr>
      <w:ind w:left="851"/>
    </w:pPr>
  </w:style>
  <w:style w:type="paragraph" w:styleId="a5">
    <w:name w:val="caption"/>
    <w:basedOn w:val="a"/>
    <w:next w:val="a"/>
    <w:qFormat/>
    <w:pPr>
      <w:spacing w:before="120" w:after="120"/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rsid w:val="002D1C4C"/>
  </w:style>
  <w:style w:type="character" w:customStyle="1" w:styleId="a7">
    <w:name w:val="日付 (文字)"/>
    <w:basedOn w:val="a0"/>
    <w:link w:val="a6"/>
    <w:uiPriority w:val="99"/>
    <w:semiHidden/>
    <w:rsid w:val="002D1C4C"/>
    <w:rPr>
      <w:rFonts w:ascii="Bookman Old Style" w:hAnsi="Bookman Old Style"/>
      <w:kern w:val="2"/>
      <w:sz w:val="21"/>
    </w:rPr>
  </w:style>
  <w:style w:type="paragraph" w:styleId="a8">
    <w:name w:val="Salutation"/>
    <w:basedOn w:val="a"/>
    <w:next w:val="a"/>
    <w:link w:val="a9"/>
    <w:uiPriority w:val="99"/>
    <w:unhideWhenUsed/>
    <w:rsid w:val="002D1C4C"/>
  </w:style>
  <w:style w:type="character" w:customStyle="1" w:styleId="a9">
    <w:name w:val="挨拶文 (文字)"/>
    <w:basedOn w:val="a0"/>
    <w:link w:val="a8"/>
    <w:uiPriority w:val="99"/>
    <w:rsid w:val="002D1C4C"/>
    <w:rPr>
      <w:rFonts w:ascii="Bookman Old Style" w:hAnsi="Bookman Old Style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2D1C4C"/>
    <w:pPr>
      <w:jc w:val="right"/>
    </w:pPr>
  </w:style>
  <w:style w:type="character" w:customStyle="1" w:styleId="ab">
    <w:name w:val="結語 (文字)"/>
    <w:basedOn w:val="a0"/>
    <w:link w:val="aa"/>
    <w:uiPriority w:val="99"/>
    <w:rsid w:val="002D1C4C"/>
    <w:rPr>
      <w:rFonts w:ascii="Bookman Old Style" w:hAnsi="Bookman Old Style"/>
      <w:kern w:val="2"/>
      <w:sz w:val="21"/>
    </w:rPr>
  </w:style>
  <w:style w:type="table" w:styleId="ac">
    <w:name w:val="Table Grid"/>
    <w:basedOn w:val="a1"/>
    <w:uiPriority w:val="59"/>
    <w:rsid w:val="0066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902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902FF"/>
    <w:rPr>
      <w:rFonts w:ascii="Bookman Old Style" w:hAnsi="Bookman Old Style"/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C902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902FF"/>
    <w:rPr>
      <w:rFonts w:ascii="Bookman Old Style" w:hAnsi="Bookman Old Style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 ユーザー</dc:creator>
  <cp:lastModifiedBy>Windows ユーザー</cp:lastModifiedBy>
  <cp:revision>5</cp:revision>
  <cp:lastPrinted>1900-12-31T15:00:00Z</cp:lastPrinted>
  <dcterms:created xsi:type="dcterms:W3CDTF">2018-06-24T02:21:00Z</dcterms:created>
  <dcterms:modified xsi:type="dcterms:W3CDTF">2018-06-26T02:25:00Z</dcterms:modified>
</cp:coreProperties>
</file>